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2FF2" w14:textId="77777777" w:rsidR="00977CFE" w:rsidRPr="00537EF5" w:rsidRDefault="00977CFE" w:rsidP="00977CFE">
      <w:pPr>
        <w:pStyle w:val="Tekstpodstawowywcity"/>
        <w:jc w:val="center"/>
        <w:rPr>
          <w:rFonts w:ascii="Arial" w:hAnsi="Arial" w:cs="Arial"/>
          <w:b/>
        </w:rPr>
      </w:pPr>
      <w:r w:rsidRPr="00537EF5">
        <w:rPr>
          <w:rFonts w:ascii="Arial" w:hAnsi="Arial" w:cs="Arial"/>
          <w:b/>
        </w:rPr>
        <w:t>REJESTR  SKLEPÓW   ZIELARSKO-MEDYCZNYCH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235"/>
        <w:gridCol w:w="2384"/>
        <w:gridCol w:w="1842"/>
        <w:gridCol w:w="2719"/>
      </w:tblGrid>
      <w:tr w:rsidR="007B532E" w:rsidRPr="00537EF5" w14:paraId="41016242" w14:textId="77777777" w:rsidTr="007B532E">
        <w:tc>
          <w:tcPr>
            <w:tcW w:w="593" w:type="dxa"/>
            <w:shd w:val="clear" w:color="auto" w:fill="auto"/>
          </w:tcPr>
          <w:p w14:paraId="79010C69" w14:textId="77777777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35" w:type="dxa"/>
          </w:tcPr>
          <w:p w14:paraId="5B75FA89" w14:textId="4760F3B4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sklepu</w:t>
            </w:r>
          </w:p>
        </w:tc>
        <w:tc>
          <w:tcPr>
            <w:tcW w:w="2384" w:type="dxa"/>
            <w:shd w:val="clear" w:color="auto" w:fill="auto"/>
          </w:tcPr>
          <w:p w14:paraId="38460C82" w14:textId="040E2509" w:rsidR="007B532E" w:rsidRPr="00537EF5" w:rsidRDefault="007B532E" w:rsidP="007B53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37EF5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sklepu</w:t>
            </w:r>
          </w:p>
        </w:tc>
        <w:tc>
          <w:tcPr>
            <w:tcW w:w="1842" w:type="dxa"/>
            <w:shd w:val="clear" w:color="auto" w:fill="auto"/>
          </w:tcPr>
          <w:p w14:paraId="725AB482" w14:textId="5F3A9A38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  <w:r>
              <w:rPr>
                <w:rFonts w:ascii="Arial" w:hAnsi="Arial" w:cs="Arial"/>
                <w:b/>
                <w:sz w:val="22"/>
                <w:szCs w:val="22"/>
              </w:rPr>
              <w:t>, e-mail</w:t>
            </w:r>
          </w:p>
        </w:tc>
        <w:tc>
          <w:tcPr>
            <w:tcW w:w="2719" w:type="dxa"/>
            <w:shd w:val="clear" w:color="auto" w:fill="auto"/>
          </w:tcPr>
          <w:p w14:paraId="55192731" w14:textId="77777777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zaświadczenia</w:t>
            </w:r>
          </w:p>
        </w:tc>
      </w:tr>
      <w:tr w:rsidR="007B532E" w:rsidRPr="00537EF5" w14:paraId="6CE07659" w14:textId="77777777" w:rsidTr="007B532E">
        <w:trPr>
          <w:trHeight w:val="1474"/>
        </w:trPr>
        <w:tc>
          <w:tcPr>
            <w:tcW w:w="593" w:type="dxa"/>
            <w:shd w:val="clear" w:color="auto" w:fill="auto"/>
          </w:tcPr>
          <w:p w14:paraId="6D23678C" w14:textId="77777777" w:rsidR="007B532E" w:rsidRPr="00537EF5" w:rsidRDefault="007B532E" w:rsidP="00977CF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22322220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7853DFC4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„ZIOŁA”</w:t>
            </w:r>
          </w:p>
          <w:p w14:paraId="5CCED775" w14:textId="77777777" w:rsidR="007B532E" w:rsidRPr="008A5111" w:rsidRDefault="007B532E" w:rsidP="00537EF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6560543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Gagarina 152</w:t>
            </w:r>
          </w:p>
          <w:p w14:paraId="5D14D9D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3F5182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AC0886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56 651-72-08</w:t>
            </w:r>
          </w:p>
          <w:p w14:paraId="53727CE1" w14:textId="77777777" w:rsidR="007B532E" w:rsidRPr="001108DE" w:rsidRDefault="007B532E" w:rsidP="00C74B6B">
            <w:pPr>
              <w:rPr>
                <w:rFonts w:ascii="Arial" w:hAnsi="Arial" w:cs="Arial"/>
                <w:color w:val="000000"/>
              </w:rPr>
            </w:pPr>
          </w:p>
          <w:p w14:paraId="603906C2" w14:textId="094D0E87" w:rsidR="007B532E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sklep.ziola@ onet.pl</w:t>
            </w:r>
          </w:p>
          <w:p w14:paraId="291D1EC5" w14:textId="5465CB67" w:rsidR="007B532E" w:rsidRPr="00C74B6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1D87F385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039608DE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923/1/97</w:t>
            </w:r>
          </w:p>
          <w:p w14:paraId="2DDECE11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57943C77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7B532E" w:rsidRPr="00537EF5" w14:paraId="659877B1" w14:textId="77777777" w:rsidTr="007B532E">
        <w:tc>
          <w:tcPr>
            <w:tcW w:w="593" w:type="dxa"/>
            <w:shd w:val="clear" w:color="auto" w:fill="auto"/>
          </w:tcPr>
          <w:p w14:paraId="7A291B5B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324E392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78AB32C5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4EC6D61F" w14:textId="0D8BAEFD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ul.Szosa Chełmińska 31/35</w:t>
            </w:r>
          </w:p>
          <w:p w14:paraId="3D114FE9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(targowisko)</w:t>
            </w:r>
          </w:p>
          <w:p w14:paraId="5C335FA8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9E98AD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806000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56 622-61-31</w:t>
            </w:r>
          </w:p>
          <w:p w14:paraId="0AEFD08C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203798" w14:textId="77777777" w:rsidR="007B532E" w:rsidRPr="00C74B6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sklep.ziola@ onet.pl</w:t>
            </w:r>
          </w:p>
        </w:tc>
        <w:tc>
          <w:tcPr>
            <w:tcW w:w="2719" w:type="dxa"/>
            <w:shd w:val="clear" w:color="auto" w:fill="auto"/>
          </w:tcPr>
          <w:p w14:paraId="12830CC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488E448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923/2/97</w:t>
            </w:r>
          </w:p>
          <w:p w14:paraId="14E7A9CA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6696D72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7B532E" w:rsidRPr="00537EF5" w14:paraId="54578693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2534B3DE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D5941D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143F211C" w14:textId="51EFDBDD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„Herbalek -Adonis</w:t>
            </w:r>
            <w:r w:rsidR="001F0B0E">
              <w:rPr>
                <w:rFonts w:ascii="Arial" w:hAnsi="Arial" w:cs="Arial"/>
                <w:color w:val="000000"/>
              </w:rPr>
              <w:t>”</w:t>
            </w:r>
          </w:p>
          <w:p w14:paraId="3747C5FD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873C64A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Toruńska 10</w:t>
            </w:r>
          </w:p>
          <w:p w14:paraId="0C8AF2CE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49918E4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00CBBB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56 462-62-61</w:t>
            </w:r>
          </w:p>
          <w:p w14:paraId="33897D7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9E59E7" w14:textId="77777777" w:rsidR="007B532E" w:rsidRPr="00C74B6B" w:rsidRDefault="00800525" w:rsidP="001108D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 w:rsidR="007B532E" w:rsidRPr="00C74B6B">
                <w:rPr>
                  <w:rStyle w:val="Hipercze"/>
                  <w:rFonts w:ascii="Arial" w:hAnsi="Arial" w:cs="Arial"/>
                  <w:sz w:val="22"/>
                  <w:szCs w:val="22"/>
                  <w:u w:val="none"/>
                </w:rPr>
                <w:t>herbalekadonis</w:t>
              </w:r>
              <w:r w:rsidR="007B532E" w:rsidRPr="00C74B6B">
                <w:rPr>
                  <w:rStyle w:val="Hipercze"/>
                  <w:rFonts w:ascii="Arial" w:hAnsi="Arial" w:cs="Arial"/>
                  <w:sz w:val="22"/>
                  <w:szCs w:val="22"/>
                </w:rPr>
                <w:t>@op.pl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7AC0E4DC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5518CDC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8560.1.2012</w:t>
            </w:r>
          </w:p>
          <w:p w14:paraId="339AF687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06B7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01.02.2012</w:t>
            </w:r>
          </w:p>
        </w:tc>
      </w:tr>
      <w:tr w:rsidR="007B532E" w:rsidRPr="00537EF5" w14:paraId="4FA62F2E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3CD2A725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11E44F9A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53FF0F2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09E7BDAE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Przykop 63</w:t>
            </w:r>
          </w:p>
          <w:p w14:paraId="1A64687F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Brodnica</w:t>
            </w:r>
          </w:p>
        </w:tc>
        <w:tc>
          <w:tcPr>
            <w:tcW w:w="1842" w:type="dxa"/>
            <w:shd w:val="clear" w:color="auto" w:fill="auto"/>
          </w:tcPr>
          <w:p w14:paraId="19099107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0D788F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505 010 919</w:t>
            </w:r>
          </w:p>
          <w:p w14:paraId="62D6D692" w14:textId="245E5AF9" w:rsidR="007B532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504 121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108DE">
              <w:rPr>
                <w:rFonts w:ascii="Arial" w:hAnsi="Arial" w:cs="Arial"/>
                <w:color w:val="000000"/>
              </w:rPr>
              <w:t>617</w:t>
            </w:r>
          </w:p>
          <w:p w14:paraId="66F289F6" w14:textId="29BC6FC1" w:rsidR="007B532E" w:rsidRPr="00C74B6B" w:rsidRDefault="00800525" w:rsidP="00C74B6B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hyperlink r:id="rId8" w:history="1">
              <w:r w:rsidR="007B532E" w:rsidRPr="001108DE">
                <w:rPr>
                  <w:rStyle w:val="Hipercze"/>
                  <w:rFonts w:ascii="Arial" w:hAnsi="Arial" w:cs="Arial"/>
                  <w:color w:val="0070C0"/>
                </w:rPr>
                <w:t>sklep@herba-farm.pl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49737C9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E7FC88E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8560.3.2013</w:t>
            </w:r>
          </w:p>
          <w:p w14:paraId="373DDAA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A4E9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04.10.2013</w:t>
            </w:r>
          </w:p>
        </w:tc>
      </w:tr>
      <w:tr w:rsidR="007B532E" w:rsidRPr="00537EF5" w14:paraId="0BD330C7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356CCB42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C5B93E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10455F4F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„MEDICUS”</w:t>
            </w:r>
          </w:p>
          <w:p w14:paraId="0B5943C7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23302A53" w14:textId="50660648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ul.Szosa Chełmińska 31/35, pawilon 38</w:t>
            </w:r>
          </w:p>
          <w:p w14:paraId="09D472D2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6458C66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28020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506284515</w:t>
            </w:r>
          </w:p>
          <w:p w14:paraId="0AE3236F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D31F15" w14:textId="77777777" w:rsidR="007B532E" w:rsidRPr="00C74B6B" w:rsidRDefault="00800525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 w:rsidR="007B532E" w:rsidRPr="005E6166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gosiawilas</w:t>
              </w:r>
              <w:r w:rsidR="007B532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@ o2.pl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2DF31FF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31DFDF3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8560.1.2.2014</w:t>
            </w:r>
          </w:p>
          <w:p w14:paraId="10A44E7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0A62D00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21.11.2014</w:t>
            </w:r>
          </w:p>
        </w:tc>
      </w:tr>
      <w:tr w:rsidR="007B532E" w:rsidRPr="00537EF5" w14:paraId="41B553BA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4002F76B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B20D2E6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547A55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„WALERIANA”</w:t>
            </w:r>
          </w:p>
          <w:p w14:paraId="1709962E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C2BD4E8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Szczytna 11</w:t>
            </w:r>
          </w:p>
          <w:p w14:paraId="3893B9CC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164BA82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7E4F8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56 655-55-34</w:t>
            </w:r>
          </w:p>
          <w:p w14:paraId="5BBE082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4C4BE4" w14:textId="77777777" w:rsidR="007B532E" w:rsidRPr="00DB6D7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walerianatorun@gmail.com</w:t>
            </w:r>
          </w:p>
        </w:tc>
        <w:tc>
          <w:tcPr>
            <w:tcW w:w="2719" w:type="dxa"/>
            <w:shd w:val="clear" w:color="auto" w:fill="auto"/>
          </w:tcPr>
          <w:p w14:paraId="101F74C0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21CEA120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8560.1.1.2017</w:t>
            </w:r>
          </w:p>
          <w:p w14:paraId="0F080505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15.02.2017</w:t>
            </w:r>
          </w:p>
        </w:tc>
      </w:tr>
      <w:tr w:rsidR="007B532E" w:rsidRPr="00537EF5" w14:paraId="4D90CAD9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6459E846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CB723A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ED5F7CC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314BB2D6" w14:textId="48DED78A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ul.Wojska Polskiego 45C-D</w:t>
            </w:r>
          </w:p>
          <w:p w14:paraId="40188AF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897192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AD4364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657-20-72</w:t>
            </w:r>
          </w:p>
          <w:p w14:paraId="3CFF12B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7DE9F2" w14:textId="77777777" w:rsidR="007B532E" w:rsidRPr="00DB6D7B" w:rsidRDefault="007B532E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kontakt@ ziolowa.pl</w:t>
            </w:r>
          </w:p>
        </w:tc>
        <w:tc>
          <w:tcPr>
            <w:tcW w:w="2719" w:type="dxa"/>
            <w:shd w:val="clear" w:color="auto" w:fill="auto"/>
          </w:tcPr>
          <w:p w14:paraId="11B1B515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97C95E8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8560.1.3.2018</w:t>
            </w:r>
          </w:p>
          <w:p w14:paraId="6B8FD6B8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082D5133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05.06.2018</w:t>
            </w:r>
          </w:p>
        </w:tc>
      </w:tr>
      <w:tr w:rsidR="007B532E" w:rsidRPr="00537EF5" w14:paraId="54AA9126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46C2BEF3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559A838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23B53EA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„Zioła ojca Helenki”</w:t>
            </w:r>
          </w:p>
          <w:p w14:paraId="33A8B936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06A2A4B" w14:textId="7B31F16C" w:rsidR="007B532E" w:rsidRPr="00537EF5" w:rsidRDefault="007B532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1108DE">
              <w:rPr>
                <w:rFonts w:ascii="Arial" w:hAnsi="Arial" w:cs="Arial"/>
                <w:color w:val="000000"/>
                <w:sz w:val="22"/>
                <w:szCs w:val="22"/>
              </w:rPr>
              <w:t>ul.</w:t>
            </w:r>
            <w:r w:rsidRPr="00537EF5">
              <w:rPr>
                <w:rFonts w:ascii="Arial" w:hAnsi="Arial" w:cs="Arial"/>
                <w:color w:val="000000"/>
              </w:rPr>
              <w:t>Ignacego Łyskowskiego 8</w:t>
            </w:r>
          </w:p>
          <w:p w14:paraId="33E575A2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4DEA16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E2557D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695150522</w:t>
            </w:r>
          </w:p>
          <w:p w14:paraId="64F6864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08A6B52" w14:textId="77777777" w:rsidR="007B532E" w:rsidRPr="00DB6D7B" w:rsidRDefault="00800525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r w:rsidR="007B532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zdrowenogi@ op.pl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243CC4A4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4A507D9A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8560.1.4.2018</w:t>
            </w:r>
          </w:p>
          <w:p w14:paraId="0CEF555D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24.07.2018</w:t>
            </w:r>
          </w:p>
        </w:tc>
      </w:tr>
      <w:tr w:rsidR="007B532E" w:rsidRPr="00537EF5" w14:paraId="1D0E681C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64B20660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4E0CA41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55FF0AF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„Zielarnia Skarby Natury”</w:t>
            </w:r>
          </w:p>
          <w:p w14:paraId="35BBFA99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03BFA01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Legionów 100</w:t>
            </w:r>
          </w:p>
          <w:p w14:paraId="696C69B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7F1F8A0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77FE5F57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518204088</w:t>
            </w:r>
          </w:p>
          <w:p w14:paraId="749C8D1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34DE326E" w14:textId="054F6F28" w:rsidR="007B532E" w:rsidRPr="00D9419E" w:rsidRDefault="007B532E" w:rsidP="00D9419E">
            <w:pPr>
              <w:rPr>
                <w:rFonts w:ascii="Arial" w:hAnsi="Arial" w:cs="Arial"/>
                <w:color w:val="548DD4"/>
                <w:sz w:val="20"/>
                <w:szCs w:val="20"/>
              </w:rPr>
            </w:pPr>
            <w:r>
              <w:rPr>
                <w:rFonts w:ascii="Arial" w:hAnsi="Arial" w:cs="Arial"/>
                <w:color w:val="548DD4"/>
                <w:sz w:val="22"/>
                <w:szCs w:val="22"/>
              </w:rPr>
              <w:t>g</w:t>
            </w:r>
            <w:r w:rsidRPr="00DB6D7B">
              <w:rPr>
                <w:rFonts w:ascii="Arial" w:hAnsi="Arial" w:cs="Arial"/>
                <w:color w:val="548DD4"/>
                <w:sz w:val="22"/>
                <w:szCs w:val="22"/>
              </w:rPr>
              <w:t>rudziadz@ zielarnia.sklep.</w:t>
            </w:r>
            <w:r>
              <w:rPr>
                <w:rFonts w:ascii="Arial" w:hAnsi="Arial" w:cs="Arial"/>
                <w:color w:val="548DD4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t>l</w:t>
            </w:r>
          </w:p>
        </w:tc>
        <w:tc>
          <w:tcPr>
            <w:tcW w:w="2719" w:type="dxa"/>
            <w:shd w:val="clear" w:color="auto" w:fill="auto"/>
          </w:tcPr>
          <w:p w14:paraId="38755224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07DCFEE1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8560.1.1.2021</w:t>
            </w:r>
          </w:p>
          <w:p w14:paraId="442AC25F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26.03.2021</w:t>
            </w:r>
          </w:p>
          <w:p w14:paraId="376F9F0A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</w:p>
          <w:p w14:paraId="50350505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</w:p>
        </w:tc>
      </w:tr>
      <w:tr w:rsidR="007B532E" w:rsidRPr="00537EF5" w14:paraId="490CE294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2"/>
        </w:trPr>
        <w:tc>
          <w:tcPr>
            <w:tcW w:w="593" w:type="dxa"/>
            <w:shd w:val="clear" w:color="auto" w:fill="auto"/>
          </w:tcPr>
          <w:p w14:paraId="4CBCC51A" w14:textId="493120A6" w:rsidR="007B532E" w:rsidRPr="00537EF5" w:rsidRDefault="007B532E" w:rsidP="00977CFE">
            <w:pPr>
              <w:jc w:val="center"/>
              <w:rPr>
                <w:rFonts w:ascii="Arial" w:hAnsi="Arial" w:cs="Arial"/>
                <w:color w:val="000000"/>
              </w:rPr>
            </w:pPr>
            <w:r w:rsidRPr="001D7B1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                 </w:t>
            </w:r>
          </w:p>
        </w:tc>
        <w:tc>
          <w:tcPr>
            <w:tcW w:w="3235" w:type="dxa"/>
          </w:tcPr>
          <w:p w14:paraId="62260B80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894295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„Magiczny Świat Natury”</w:t>
            </w:r>
          </w:p>
          <w:p w14:paraId="4326290C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2DA65F50" w14:textId="77777777" w:rsidR="007B532E" w:rsidRPr="00537EF5" w:rsidRDefault="007B532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Ceglana 23a</w:t>
            </w:r>
          </w:p>
          <w:p w14:paraId="62A33B37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 Brodnica</w:t>
            </w:r>
          </w:p>
        </w:tc>
        <w:tc>
          <w:tcPr>
            <w:tcW w:w="1842" w:type="dxa"/>
            <w:shd w:val="clear" w:color="auto" w:fill="auto"/>
          </w:tcPr>
          <w:p w14:paraId="2B23928C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0EB9D3B0" w14:textId="77777777" w:rsidR="007B532E" w:rsidRPr="001108DE" w:rsidRDefault="007B532E" w:rsidP="00DD05CC">
            <w:pPr>
              <w:jc w:val="center"/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694087405</w:t>
            </w:r>
          </w:p>
          <w:p w14:paraId="09FABDB7" w14:textId="77777777" w:rsidR="007B532E" w:rsidRPr="001108DE" w:rsidRDefault="007B532E" w:rsidP="00DD05CC">
            <w:pPr>
              <w:jc w:val="center"/>
              <w:rPr>
                <w:rFonts w:ascii="Arial" w:hAnsi="Arial" w:cs="Arial"/>
              </w:rPr>
            </w:pPr>
          </w:p>
          <w:p w14:paraId="734CC07D" w14:textId="77777777" w:rsidR="007B532E" w:rsidRPr="003124A6" w:rsidRDefault="007B532E" w:rsidP="00DD05CC">
            <w:pPr>
              <w:jc w:val="center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elatarska@</w:t>
            </w:r>
          </w:p>
          <w:p w14:paraId="62815F4A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wp.pl</w:t>
            </w:r>
          </w:p>
        </w:tc>
        <w:tc>
          <w:tcPr>
            <w:tcW w:w="2719" w:type="dxa"/>
            <w:shd w:val="clear" w:color="auto" w:fill="auto"/>
          </w:tcPr>
          <w:p w14:paraId="5F3B3319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7D242F81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8560.1.2.2021</w:t>
            </w:r>
          </w:p>
          <w:p w14:paraId="703F5781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17.09.2021</w:t>
            </w:r>
          </w:p>
        </w:tc>
      </w:tr>
    </w:tbl>
    <w:p w14:paraId="2B5BE8B9" w14:textId="77777777" w:rsidR="001D7B12" w:rsidRDefault="001D7B12" w:rsidP="00977CFE">
      <w:pPr>
        <w:pStyle w:val="Legenda"/>
        <w:rPr>
          <w:rFonts w:ascii="Arial" w:hAnsi="Arial" w:cs="Arial"/>
          <w:sz w:val="24"/>
          <w:szCs w:val="24"/>
        </w:rPr>
      </w:pPr>
    </w:p>
    <w:p w14:paraId="0E5D2534" w14:textId="7D393F09" w:rsidR="00977CFE" w:rsidRPr="00537EF5" w:rsidRDefault="001D7B12" w:rsidP="00977CFE">
      <w:pPr>
        <w:pStyle w:val="Legen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977CFE" w:rsidRPr="00537EF5">
        <w:rPr>
          <w:rFonts w:ascii="Arial" w:hAnsi="Arial" w:cs="Arial"/>
          <w:sz w:val="24"/>
          <w:szCs w:val="24"/>
        </w:rPr>
        <w:t xml:space="preserve">Stan na dzień  </w:t>
      </w:r>
      <w:r w:rsidR="001D6C9C">
        <w:rPr>
          <w:rFonts w:ascii="Arial" w:hAnsi="Arial" w:cs="Arial"/>
          <w:sz w:val="24"/>
          <w:szCs w:val="24"/>
        </w:rPr>
        <w:t>28</w:t>
      </w:r>
      <w:r w:rsidR="00977CFE" w:rsidRPr="00537EF5">
        <w:rPr>
          <w:rFonts w:ascii="Arial" w:hAnsi="Arial" w:cs="Arial"/>
          <w:sz w:val="24"/>
          <w:szCs w:val="24"/>
        </w:rPr>
        <w:t>.</w:t>
      </w:r>
      <w:r w:rsidR="00110719">
        <w:rPr>
          <w:rFonts w:ascii="Arial" w:hAnsi="Arial" w:cs="Arial"/>
          <w:sz w:val="24"/>
          <w:szCs w:val="24"/>
        </w:rPr>
        <w:t>0</w:t>
      </w:r>
      <w:r w:rsidR="00CA330F">
        <w:rPr>
          <w:rFonts w:ascii="Arial" w:hAnsi="Arial" w:cs="Arial"/>
          <w:sz w:val="24"/>
          <w:szCs w:val="24"/>
        </w:rPr>
        <w:t>4</w:t>
      </w:r>
      <w:r w:rsidR="00977CFE" w:rsidRPr="00537EF5">
        <w:rPr>
          <w:rFonts w:ascii="Arial" w:hAnsi="Arial" w:cs="Arial"/>
          <w:sz w:val="24"/>
          <w:szCs w:val="24"/>
        </w:rPr>
        <w:t>.202</w:t>
      </w:r>
      <w:r w:rsidR="00110719">
        <w:rPr>
          <w:rFonts w:ascii="Arial" w:hAnsi="Arial" w:cs="Arial"/>
          <w:sz w:val="24"/>
          <w:szCs w:val="24"/>
        </w:rPr>
        <w:t>2</w:t>
      </w:r>
      <w:r w:rsidR="00977CFE" w:rsidRPr="00537EF5">
        <w:rPr>
          <w:rFonts w:ascii="Arial" w:hAnsi="Arial" w:cs="Arial"/>
          <w:sz w:val="24"/>
          <w:szCs w:val="24"/>
        </w:rPr>
        <w:t>r.</w:t>
      </w:r>
    </w:p>
    <w:p w14:paraId="266902C6" w14:textId="77777777" w:rsidR="00977CFE" w:rsidRPr="00537EF5" w:rsidRDefault="00977CFE" w:rsidP="00977CFE">
      <w:pPr>
        <w:rPr>
          <w:rFonts w:ascii="Arial" w:hAnsi="Arial" w:cs="Arial"/>
        </w:rPr>
      </w:pPr>
    </w:p>
    <w:p w14:paraId="259C3954" w14:textId="77777777" w:rsidR="00F5279A" w:rsidRDefault="00800525"/>
    <w:sectPr w:rsidR="00F5279A" w:rsidSect="00BE49DB">
      <w:headerReference w:type="even" r:id="rId11"/>
      <w:headerReference w:type="default" r:id="rId12"/>
      <w:pgSz w:w="11906" w:h="16838"/>
      <w:pgMar w:top="851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1322" w14:textId="77777777" w:rsidR="00800525" w:rsidRDefault="00800525">
      <w:r>
        <w:separator/>
      </w:r>
    </w:p>
  </w:endnote>
  <w:endnote w:type="continuationSeparator" w:id="0">
    <w:p w14:paraId="2436559C" w14:textId="77777777" w:rsidR="00800525" w:rsidRDefault="0080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E66B" w14:textId="77777777" w:rsidR="00800525" w:rsidRDefault="00800525">
      <w:r>
        <w:separator/>
      </w:r>
    </w:p>
  </w:footnote>
  <w:footnote w:type="continuationSeparator" w:id="0">
    <w:p w14:paraId="4A4C76CF" w14:textId="77777777" w:rsidR="00800525" w:rsidRDefault="0080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F23" w14:textId="77777777" w:rsidR="00A26731" w:rsidRDefault="00AC2F81" w:rsidP="004822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93808" w14:textId="77777777" w:rsidR="00A26731" w:rsidRDefault="008005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B481" w14:textId="77777777" w:rsidR="00A26731" w:rsidRDefault="00800525" w:rsidP="00482237">
    <w:pPr>
      <w:pStyle w:val="Nagwek"/>
      <w:framePr w:wrap="around" w:vAnchor="text" w:hAnchor="margin" w:xAlign="center" w:y="1"/>
      <w:rPr>
        <w:rStyle w:val="Numerstrony"/>
      </w:rPr>
    </w:pPr>
  </w:p>
  <w:p w14:paraId="41E99BFE" w14:textId="77777777" w:rsidR="00A26731" w:rsidRDefault="008005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0154"/>
    <w:multiLevelType w:val="hybridMultilevel"/>
    <w:tmpl w:val="B7F84F30"/>
    <w:lvl w:ilvl="0" w:tplc="537E6D3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 w16cid:durableId="6543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FE"/>
    <w:rsid w:val="00110719"/>
    <w:rsid w:val="001108DE"/>
    <w:rsid w:val="00125D1F"/>
    <w:rsid w:val="0017062B"/>
    <w:rsid w:val="001D6C9C"/>
    <w:rsid w:val="001D7B12"/>
    <w:rsid w:val="001F0B0E"/>
    <w:rsid w:val="002320EF"/>
    <w:rsid w:val="00283369"/>
    <w:rsid w:val="002C53BC"/>
    <w:rsid w:val="002D5F46"/>
    <w:rsid w:val="002D7EBE"/>
    <w:rsid w:val="003124A6"/>
    <w:rsid w:val="0032589A"/>
    <w:rsid w:val="003F1AB8"/>
    <w:rsid w:val="00455211"/>
    <w:rsid w:val="00537EF5"/>
    <w:rsid w:val="005E6166"/>
    <w:rsid w:val="005F0447"/>
    <w:rsid w:val="0060363F"/>
    <w:rsid w:val="006107CC"/>
    <w:rsid w:val="006A26C5"/>
    <w:rsid w:val="00710730"/>
    <w:rsid w:val="007B532E"/>
    <w:rsid w:val="00800525"/>
    <w:rsid w:val="008238F4"/>
    <w:rsid w:val="008A5111"/>
    <w:rsid w:val="008B7516"/>
    <w:rsid w:val="009612C5"/>
    <w:rsid w:val="00976CA3"/>
    <w:rsid w:val="00977CFE"/>
    <w:rsid w:val="009D6CB0"/>
    <w:rsid w:val="00A003E3"/>
    <w:rsid w:val="00A13073"/>
    <w:rsid w:val="00A27EAF"/>
    <w:rsid w:val="00AC2F81"/>
    <w:rsid w:val="00BE2EDD"/>
    <w:rsid w:val="00C2070D"/>
    <w:rsid w:val="00C74B6B"/>
    <w:rsid w:val="00C962A1"/>
    <w:rsid w:val="00CA330F"/>
    <w:rsid w:val="00CB5D86"/>
    <w:rsid w:val="00D47DA0"/>
    <w:rsid w:val="00D9419E"/>
    <w:rsid w:val="00DA44F9"/>
    <w:rsid w:val="00DB6D7B"/>
    <w:rsid w:val="00DD2ED2"/>
    <w:rsid w:val="00E62B8D"/>
    <w:rsid w:val="00E8471D"/>
    <w:rsid w:val="00E95537"/>
    <w:rsid w:val="00EF3830"/>
    <w:rsid w:val="00F26B14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168"/>
  <w15:docId w15:val="{0C62023D-C59E-4A75-98D6-DDB1801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7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7CFE"/>
  </w:style>
  <w:style w:type="character" w:styleId="Hipercze">
    <w:name w:val="Hyperlink"/>
    <w:rsid w:val="00977CF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77CFE"/>
    <w:pPr>
      <w:spacing w:before="120" w:after="120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7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herba-far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balekadonis@o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drowenogi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iawilas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</dc:creator>
  <cp:lastModifiedBy>Sandra</cp:lastModifiedBy>
  <cp:revision>6</cp:revision>
  <dcterms:created xsi:type="dcterms:W3CDTF">2022-05-09T11:10:00Z</dcterms:created>
  <dcterms:modified xsi:type="dcterms:W3CDTF">2022-05-09T11:45:00Z</dcterms:modified>
</cp:coreProperties>
</file>